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229F" w14:textId="77777777" w:rsidR="00C91E7C" w:rsidRPr="006E2A5E" w:rsidRDefault="00C91E7C" w:rsidP="00C91E7C">
      <w:pPr>
        <w:pStyle w:val="Titolo1"/>
        <w:rPr>
          <w:rFonts w:asciiTheme="minorHAnsi" w:hAnsiTheme="minorHAnsi" w:cstheme="minorHAnsi"/>
          <w:spacing w:val="20"/>
          <w:sz w:val="40"/>
        </w:rPr>
      </w:pPr>
      <w:r w:rsidRPr="006E2A5E">
        <w:rPr>
          <w:rFonts w:asciiTheme="minorHAnsi" w:hAnsiTheme="minorHAnsi" w:cstheme="minorHAnsi"/>
          <w:spacing w:val="20"/>
          <w:sz w:val="40"/>
        </w:rPr>
        <w:t>CONFERENZA DEI COMUNI</w:t>
      </w:r>
    </w:p>
    <w:p w14:paraId="03661072" w14:textId="77777777" w:rsidR="00C91E7C" w:rsidRPr="006E2A5E" w:rsidRDefault="00C91E7C" w:rsidP="00C91E7C">
      <w:pPr>
        <w:pStyle w:val="Titolo1"/>
        <w:rPr>
          <w:rFonts w:asciiTheme="minorHAnsi" w:hAnsiTheme="minorHAnsi" w:cstheme="minorHAnsi"/>
          <w:spacing w:val="20"/>
          <w:sz w:val="40"/>
        </w:rPr>
      </w:pPr>
      <w:r w:rsidRPr="006E2A5E">
        <w:rPr>
          <w:rFonts w:asciiTheme="minorHAnsi" w:hAnsiTheme="minorHAnsi" w:cstheme="minorHAnsi"/>
          <w:spacing w:val="20"/>
          <w:sz w:val="40"/>
        </w:rPr>
        <w:t xml:space="preserve">DELLA PROVINCIA DI </w:t>
      </w:r>
      <w:smartTag w:uri="urn:schemas-microsoft-com:office:smarttags" w:element="PersonName">
        <w:r w:rsidRPr="006E2A5E">
          <w:rPr>
            <w:rFonts w:asciiTheme="minorHAnsi" w:hAnsiTheme="minorHAnsi" w:cstheme="minorHAnsi"/>
            <w:spacing w:val="20"/>
            <w:sz w:val="40"/>
          </w:rPr>
          <w:t>COMO</w:t>
        </w:r>
      </w:smartTag>
    </w:p>
    <w:p w14:paraId="7D91A15A" w14:textId="77777777" w:rsidR="00055B2E" w:rsidRPr="006E2A5E" w:rsidRDefault="00055B2E" w:rsidP="00055B2E">
      <w:pPr>
        <w:rPr>
          <w:rFonts w:cstheme="minorHAnsi"/>
        </w:rPr>
      </w:pPr>
    </w:p>
    <w:p w14:paraId="56E805E3" w14:textId="6B66DB58" w:rsidR="00055B2E" w:rsidRPr="00AC11AE" w:rsidRDefault="006E2A5E" w:rsidP="006E2A5E">
      <w:pPr>
        <w:spacing w:after="200" w:line="276" w:lineRule="auto"/>
        <w:ind w:left="993" w:hanging="993"/>
        <w:jc w:val="both"/>
        <w:rPr>
          <w:rFonts w:eastAsia="Calibri" w:cstheme="minorHAnsi"/>
          <w:b/>
          <w:bCs/>
          <w:sz w:val="24"/>
          <w:szCs w:val="24"/>
        </w:rPr>
      </w:pPr>
      <w:r w:rsidRPr="00AC11AE">
        <w:rPr>
          <w:rFonts w:cstheme="minorHAnsi"/>
          <w:b/>
          <w:bCs/>
          <w:sz w:val="24"/>
          <w:szCs w:val="24"/>
        </w:rPr>
        <w:t xml:space="preserve">OGGETTO: </w:t>
      </w:r>
      <w:r w:rsidRPr="00AC11AE">
        <w:rPr>
          <w:rFonts w:eastAsia="Calibri" w:cstheme="minorHAnsi"/>
          <w:b/>
          <w:bCs/>
          <w:sz w:val="24"/>
          <w:szCs w:val="24"/>
        </w:rPr>
        <w:t xml:space="preserve">DELEGA RELATIVA ALLA PARTECIPAZIONE ALLA CONFERENZA DEI COMUNI DELL’ATO DELLA PROVINCIA DI COMO - SEDUTA DEL </w:t>
      </w:r>
      <w:r w:rsidR="002F0D50">
        <w:rPr>
          <w:rFonts w:eastAsia="Calibri" w:cstheme="minorHAnsi"/>
          <w:b/>
          <w:bCs/>
          <w:sz w:val="24"/>
          <w:szCs w:val="24"/>
        </w:rPr>
        <w:t>15 DICEMBRE</w:t>
      </w:r>
      <w:r w:rsidR="007A5CC2">
        <w:rPr>
          <w:rFonts w:eastAsia="Calibri" w:cstheme="minorHAnsi"/>
          <w:b/>
          <w:bCs/>
          <w:sz w:val="24"/>
          <w:szCs w:val="24"/>
        </w:rPr>
        <w:t xml:space="preserve"> 2025</w:t>
      </w:r>
      <w:r w:rsidRPr="00AC11AE">
        <w:rPr>
          <w:rFonts w:eastAsia="Calibri" w:cstheme="minorHAnsi"/>
          <w:b/>
          <w:bCs/>
          <w:sz w:val="24"/>
          <w:szCs w:val="24"/>
        </w:rPr>
        <w:t xml:space="preserve"> SECONDA CONVOCAZIONE </w:t>
      </w:r>
      <w:r w:rsidRPr="00827379">
        <w:rPr>
          <w:rFonts w:eastAsia="Calibri" w:cstheme="minorHAnsi"/>
          <w:b/>
          <w:bCs/>
          <w:sz w:val="24"/>
          <w:szCs w:val="24"/>
        </w:rPr>
        <w:t>ORE</w:t>
      </w:r>
      <w:r w:rsidR="00827379" w:rsidRPr="00827379">
        <w:rPr>
          <w:rFonts w:eastAsia="Calibri" w:cstheme="minorHAnsi"/>
          <w:b/>
          <w:bCs/>
          <w:sz w:val="24"/>
          <w:szCs w:val="24"/>
        </w:rPr>
        <w:t xml:space="preserve"> 1</w:t>
      </w:r>
      <w:r w:rsidR="00827379">
        <w:rPr>
          <w:rFonts w:eastAsia="Calibri" w:cstheme="minorHAnsi"/>
          <w:b/>
          <w:bCs/>
          <w:sz w:val="24"/>
          <w:szCs w:val="24"/>
        </w:rPr>
        <w:t>7</w:t>
      </w:r>
    </w:p>
    <w:p w14:paraId="1E36A99D" w14:textId="77777777" w:rsidR="00055B2E" w:rsidRPr="00AC11AE" w:rsidRDefault="00055B2E" w:rsidP="00055B2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>Il/La sottoscritto/a (cognome/nome)…………………………………………………………………….</w:t>
      </w:r>
    </w:p>
    <w:p w14:paraId="32159ED6" w14:textId="77777777" w:rsidR="00055B2E" w:rsidRPr="00AC11AE" w:rsidRDefault="00055B2E" w:rsidP="00055B2E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 xml:space="preserve">in qualità </w:t>
      </w:r>
      <w:r w:rsidR="006943CC" w:rsidRPr="00AC11AE">
        <w:rPr>
          <w:rFonts w:eastAsia="Calibri" w:cstheme="minorHAnsi"/>
          <w:sz w:val="24"/>
          <w:szCs w:val="24"/>
        </w:rPr>
        <w:t xml:space="preserve">di </w:t>
      </w:r>
      <w:r w:rsidRPr="00AC11AE">
        <w:rPr>
          <w:rFonts w:eastAsia="Calibri" w:cstheme="minorHAnsi"/>
          <w:sz w:val="24"/>
          <w:szCs w:val="24"/>
        </w:rPr>
        <w:t>Sindaco del Comune di …………………………………………………………………</w:t>
      </w:r>
    </w:p>
    <w:p w14:paraId="027B576E" w14:textId="77777777" w:rsidR="00055B2E" w:rsidRPr="00AC11AE" w:rsidRDefault="00055B2E" w:rsidP="00055B2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 xml:space="preserve">sotto la propria personale responsabilità, consapevole delle sanzioni penali previste dall’art. 76 D.P.R. 445/2000 per le ipotesi di falsità in atti e dichiarazione mendaci, </w:t>
      </w:r>
    </w:p>
    <w:p w14:paraId="50D5C8B6" w14:textId="77777777" w:rsidR="00055B2E" w:rsidRPr="00AC11AE" w:rsidRDefault="006943CC" w:rsidP="00055B2E">
      <w:pPr>
        <w:spacing w:after="200" w:line="276" w:lineRule="auto"/>
        <w:jc w:val="center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>DELEGA</w:t>
      </w:r>
    </w:p>
    <w:p w14:paraId="3481DF56" w14:textId="1A8D1DD5" w:rsidR="00E5011B" w:rsidRPr="00AC11AE" w:rsidRDefault="006943CC" w:rsidP="00E5011B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 xml:space="preserve">il </w:t>
      </w:r>
      <w:r w:rsidR="00E5011B" w:rsidRPr="00AC11AE">
        <w:rPr>
          <w:rFonts w:eastAsia="Calibri" w:cstheme="minorHAnsi"/>
          <w:sz w:val="24"/>
          <w:szCs w:val="24"/>
        </w:rPr>
        <w:t>Sig./</w:t>
      </w:r>
      <w:r w:rsidR="0097785C">
        <w:rPr>
          <w:rFonts w:eastAsia="Calibri" w:cstheme="minorHAnsi"/>
          <w:sz w:val="24"/>
          <w:szCs w:val="24"/>
        </w:rPr>
        <w:t xml:space="preserve">la </w:t>
      </w:r>
      <w:r w:rsidR="00E5011B" w:rsidRPr="00AC11AE">
        <w:rPr>
          <w:rFonts w:eastAsia="Calibri" w:cstheme="minorHAnsi"/>
          <w:sz w:val="24"/>
          <w:szCs w:val="24"/>
        </w:rPr>
        <w:t>Sig.ra……………………………….</w:t>
      </w:r>
    </w:p>
    <w:p w14:paraId="7561C253" w14:textId="77777777" w:rsidR="00E5011B" w:rsidRPr="00AC11AE" w:rsidRDefault="00E5011B" w:rsidP="006943CC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>in qualità di Sindaco/Assessore/Consigliere del Comune di ………………………….</w:t>
      </w:r>
    </w:p>
    <w:p w14:paraId="4268F36C" w14:textId="77777777" w:rsidR="006943CC" w:rsidRPr="00AC11AE" w:rsidRDefault="006943CC" w:rsidP="006943CC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>a partecipare in mia vece alla Conferenza dei Comuni in oggetto.</w:t>
      </w:r>
    </w:p>
    <w:p w14:paraId="4F4F4715" w14:textId="77777777" w:rsidR="00055B2E" w:rsidRPr="00AC11AE" w:rsidRDefault="00055B2E" w:rsidP="00055B2E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2F66CA18" w14:textId="77777777" w:rsidR="00055B2E" w:rsidRPr="00AC11AE" w:rsidRDefault="00055B2E" w:rsidP="00055B2E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1563CFEA" w14:textId="493D1DE9" w:rsidR="00055B2E" w:rsidRPr="00AC11AE" w:rsidRDefault="00055B2E" w:rsidP="00055B2E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AC11AE">
        <w:rPr>
          <w:rFonts w:eastAsia="Calibri" w:cstheme="minorHAnsi"/>
          <w:sz w:val="24"/>
          <w:szCs w:val="24"/>
        </w:rPr>
        <w:t>Luogo e Data</w:t>
      </w:r>
      <w:r w:rsidR="006943CC" w:rsidRPr="00AC11AE">
        <w:rPr>
          <w:rFonts w:eastAsia="Calibri" w:cstheme="minorHAnsi"/>
          <w:sz w:val="24"/>
          <w:szCs w:val="24"/>
        </w:rPr>
        <w:t xml:space="preserve">: </w:t>
      </w:r>
      <w:r w:rsidR="007C40EB" w:rsidRPr="00AC11AE">
        <w:rPr>
          <w:rFonts w:eastAsia="Calibri" w:cstheme="minorHAnsi"/>
          <w:sz w:val="24"/>
          <w:szCs w:val="24"/>
        </w:rPr>
        <w:t>…………..</w:t>
      </w:r>
    </w:p>
    <w:p w14:paraId="312C0BA4" w14:textId="55BF96AA" w:rsidR="00055B2E" w:rsidRPr="006E2A5E" w:rsidRDefault="006943CC" w:rsidP="00C90EA9">
      <w:pPr>
        <w:spacing w:after="200" w:line="276" w:lineRule="auto"/>
        <w:rPr>
          <w:rFonts w:eastAsia="Calibri" w:cstheme="minorHAnsi"/>
        </w:rPr>
      </w:pPr>
      <w:r w:rsidRPr="006E2A5E">
        <w:rPr>
          <w:rFonts w:eastAsia="Calibr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1C75EEF" wp14:editId="5891ADD2">
                <wp:simplePos x="0" y="0"/>
                <wp:positionH relativeFrom="column">
                  <wp:posOffset>4804410</wp:posOffset>
                </wp:positionH>
                <wp:positionV relativeFrom="paragraph">
                  <wp:posOffset>496569</wp:posOffset>
                </wp:positionV>
                <wp:extent cx="1511300" cy="0"/>
                <wp:effectExtent l="0" t="0" r="0" b="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26D4E" id="Connettore diritto 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378.3pt,39.1pt" to="497.3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MqzAEAAJYDAAAOAAAAZHJzL2Uyb0RvYy54bWysU8uO0zAU3SPxD5b3NElRERM1ncVUw2aA&#10;kWb4gDt+JBaObfmaJv17rp2mDLBDZGHZ93F8zvXJ/nYeLTupiMa7jjebmjPlhJfG9R3/9nz/7iNn&#10;mMBJsN6pjp8V8tvD2zf7KbRq6wdvpYqMQBy2U+j4kFJoqwrFoEbAjQ/KUVL7OEKiY+wrGWEi9NFW&#10;27r+UE0+yhC9UIgUPS5Jfij4WiuRvmqNKjHbceKWyhrL+pLX6rCHto8QBiMuNOAfWIxgHF16hTpC&#10;AvYjmr+gRiOiR6/TRvix8loboYoGUtPUf6h5GiCoooWGg+E6Jvx/sOLL6c49xkxdzO4pPHjxHWko&#10;1RSwvSbzAcNSNus45nLizuYyyPN1kGpOTFCw2TXN+5rmLdZcBe3aGCKmT8qPLG86bo3LGqGF0wOm&#10;fDW0a0kOO39vrC3vZB2bOn6z2+4IGcgt2kKi7Rhkx9H1nIHtyYYixYKI3hqZuzMOnvHORnYCcgIZ&#10;SPrpmehyZgETJUhD+ZbGAaRaSm92FF5sgpA+e7mEm3qNE90FujD/7cos4wg4LC0llZGow7pMSRWD&#10;XlT/mnHevXh5fozrQ9Djl7aLUbO7Xp9p//p3OvwEAAD//wMAUEsDBBQABgAIAAAAIQDOccL33QAA&#10;AAkBAAAPAAAAZHJzL2Rvd25yZXYueG1sTI9BT8MwDIXvSPyHyEhcJpZSoGyl6YSA3rgwQFy9xrQV&#10;jdM12Vb49RhxgJv93tPz52I1uV7taQydZwPn8wQUce1tx42Bl+fqbAEqRGSLvWcy8EkBVuXxUYG5&#10;9Qd+ov06NkpKOORooI1xyLUOdUsOw9wPxOK9+9FhlHVstB3xIOWu12mSZNphx3KhxYHuWqo/1jtn&#10;IFSvtK2+ZvUsebtoPKXb+8cHNOb0ZLq9ARVpin9h+MEXdCiFaeN3bIPqDVxfZZlEZVikoCSwXF6K&#10;sPkVdFno/x+U3wAAAP//AwBQSwECLQAUAAYACAAAACEAtoM4kv4AAADhAQAAEwAAAAAAAAAAAAAA&#10;AAAAAAAAW0NvbnRlbnRfVHlwZXNdLnhtbFBLAQItABQABgAIAAAAIQA4/SH/1gAAAJQBAAALAAAA&#10;AAAAAAAAAAAAAC8BAABfcmVscy8ucmVsc1BLAQItABQABgAIAAAAIQCc1CMqzAEAAJYDAAAOAAAA&#10;AAAAAAAAAAAAAC4CAABkcnMvZTJvRG9jLnhtbFBLAQItABQABgAIAAAAIQDOccL33QAAAAkBAAAP&#10;AAAAAAAAAAAAAAAAACYEAABkcnMvZG93bnJldi54bWxQSwUGAAAAAAQABADzAAAAMAUAAAAA&#10;">
                <o:lock v:ext="edit" shapetype="f"/>
              </v:line>
            </w:pict>
          </mc:Fallback>
        </mc:AlternateContent>
      </w:r>
    </w:p>
    <w:sectPr w:rsidR="00055B2E" w:rsidRPr="006E2A5E" w:rsidSect="00275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ABF"/>
    <w:multiLevelType w:val="hybridMultilevel"/>
    <w:tmpl w:val="124442BC"/>
    <w:lvl w:ilvl="0" w:tplc="7CD6B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D24"/>
    <w:multiLevelType w:val="hybridMultilevel"/>
    <w:tmpl w:val="FD346A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62DC"/>
    <w:multiLevelType w:val="hybridMultilevel"/>
    <w:tmpl w:val="E1D0A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38E2"/>
    <w:multiLevelType w:val="hybridMultilevel"/>
    <w:tmpl w:val="CA6293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210619">
    <w:abstractNumId w:val="1"/>
  </w:num>
  <w:num w:numId="2" w16cid:durableId="1658612232">
    <w:abstractNumId w:val="3"/>
  </w:num>
  <w:num w:numId="3" w16cid:durableId="1257833637">
    <w:abstractNumId w:val="0"/>
  </w:num>
  <w:num w:numId="4" w16cid:durableId="909342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2E"/>
    <w:rsid w:val="00055B2E"/>
    <w:rsid w:val="00164F2C"/>
    <w:rsid w:val="002123D6"/>
    <w:rsid w:val="00234F48"/>
    <w:rsid w:val="00275641"/>
    <w:rsid w:val="002F0D50"/>
    <w:rsid w:val="00406F61"/>
    <w:rsid w:val="00520C85"/>
    <w:rsid w:val="005A14CA"/>
    <w:rsid w:val="005E2779"/>
    <w:rsid w:val="00622870"/>
    <w:rsid w:val="006731DD"/>
    <w:rsid w:val="006943CC"/>
    <w:rsid w:val="006A3B8B"/>
    <w:rsid w:val="006C01BE"/>
    <w:rsid w:val="006E03E3"/>
    <w:rsid w:val="006E2A5E"/>
    <w:rsid w:val="00732F3C"/>
    <w:rsid w:val="007A5CC2"/>
    <w:rsid w:val="007C40EB"/>
    <w:rsid w:val="008174C7"/>
    <w:rsid w:val="00827379"/>
    <w:rsid w:val="00842F94"/>
    <w:rsid w:val="008B2DA6"/>
    <w:rsid w:val="008C1492"/>
    <w:rsid w:val="008C7EEF"/>
    <w:rsid w:val="00973961"/>
    <w:rsid w:val="0097785C"/>
    <w:rsid w:val="009A25CF"/>
    <w:rsid w:val="009B1F2F"/>
    <w:rsid w:val="00A43900"/>
    <w:rsid w:val="00A701C7"/>
    <w:rsid w:val="00A87491"/>
    <w:rsid w:val="00AC11AE"/>
    <w:rsid w:val="00BC4D75"/>
    <w:rsid w:val="00C90EA9"/>
    <w:rsid w:val="00C91E7C"/>
    <w:rsid w:val="00E5011B"/>
    <w:rsid w:val="00EE5A60"/>
    <w:rsid w:val="00F011E0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FDE8EE"/>
  <w15:docId w15:val="{E276D5D3-1B9C-46FF-9E7B-0F293593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B2E"/>
  </w:style>
  <w:style w:type="paragraph" w:styleId="Titolo1">
    <w:name w:val="heading 1"/>
    <w:basedOn w:val="Normale"/>
    <w:next w:val="Normale"/>
    <w:link w:val="Titolo1Carattere"/>
    <w:uiPriority w:val="99"/>
    <w:qFormat/>
    <w:rsid w:val="00C91E7C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sz w:val="4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5B2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C91E7C"/>
    <w:rPr>
      <w:rFonts w:ascii="Century Gothic" w:eastAsia="Times New Roman" w:hAnsi="Century Gothic" w:cs="Times New Roman"/>
      <w:sz w:val="4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beltrametti</dc:creator>
  <cp:keywords/>
  <dc:description/>
  <cp:lastModifiedBy>Roberta Cattaneo</cp:lastModifiedBy>
  <cp:revision>16</cp:revision>
  <cp:lastPrinted>2022-11-29T16:58:00Z</cp:lastPrinted>
  <dcterms:created xsi:type="dcterms:W3CDTF">2022-12-01T13:22:00Z</dcterms:created>
  <dcterms:modified xsi:type="dcterms:W3CDTF">2025-11-19T10:27:00Z</dcterms:modified>
</cp:coreProperties>
</file>